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9A" w:rsidRPr="0015299A" w:rsidRDefault="0015299A" w:rsidP="0015299A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7"/>
          <w:lang w:eastAsia="ru-RU"/>
        </w:rPr>
      </w:pPr>
      <w:r w:rsidRPr="0015299A">
        <w:rPr>
          <w:rFonts w:ascii="Times New Roman" w:eastAsia="Times New Roman" w:hAnsi="Times New Roman" w:cs="Times New Roman"/>
          <w:b/>
          <w:color w:val="212529"/>
          <w:sz w:val="28"/>
          <w:szCs w:val="27"/>
          <w:lang w:eastAsia="ru-RU"/>
        </w:rPr>
        <w:t xml:space="preserve">Сведения о доходах, расходах, об имуществе и обязательствах имущественного характера администрации сельского поселения сумон </w:t>
      </w:r>
      <w:r w:rsidR="002A1371">
        <w:rPr>
          <w:rFonts w:ascii="Times New Roman" w:eastAsia="Times New Roman" w:hAnsi="Times New Roman" w:cs="Times New Roman"/>
          <w:b/>
          <w:color w:val="212529"/>
          <w:sz w:val="28"/>
          <w:szCs w:val="27"/>
          <w:lang w:eastAsia="ru-RU"/>
        </w:rPr>
        <w:t>Чыргакынский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7"/>
          <w:lang w:eastAsia="ru-RU"/>
        </w:rPr>
        <w:t xml:space="preserve"> </w:t>
      </w:r>
      <w:r w:rsidRPr="0015299A">
        <w:rPr>
          <w:rFonts w:ascii="Times New Roman" w:eastAsia="Times New Roman" w:hAnsi="Times New Roman" w:cs="Times New Roman"/>
          <w:b/>
          <w:color w:val="212529"/>
          <w:sz w:val="28"/>
          <w:szCs w:val="27"/>
          <w:lang w:eastAsia="ru-RU"/>
        </w:rPr>
        <w:t xml:space="preserve"> Дзун-Хемчикского кожууна Республики Тыва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992"/>
        <w:gridCol w:w="1418"/>
        <w:gridCol w:w="1275"/>
        <w:gridCol w:w="851"/>
        <w:gridCol w:w="1134"/>
        <w:gridCol w:w="1134"/>
        <w:gridCol w:w="992"/>
        <w:gridCol w:w="992"/>
        <w:gridCol w:w="993"/>
        <w:gridCol w:w="992"/>
        <w:gridCol w:w="1843"/>
      </w:tblGrid>
      <w:tr w:rsidR="0015299A" w:rsidRPr="0015299A" w:rsidTr="008A09B3">
        <w:tc>
          <w:tcPr>
            <w:tcW w:w="710" w:type="dxa"/>
            <w:vMerge w:val="restart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№ п\</w:t>
            </w:r>
            <w:proofErr w:type="gramStart"/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59" w:type="dxa"/>
            <w:vMerge w:val="restart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Декларированный годовой доход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 </w:t>
            </w:r>
            <w:hyperlink r:id="rId6" w:anchor="Par278" w:history="1">
              <w:r w:rsidRPr="0015299A">
                <w:rPr>
                  <w:rStyle w:val="a4"/>
                  <w:rFonts w:ascii="Times New Roman" w:hAnsi="Times New Roman" w:cs="Times New Roman"/>
                  <w:color w:val="4B69BF"/>
                  <w:sz w:val="23"/>
                  <w:szCs w:val="23"/>
                  <w:u w:val="none"/>
                  <w:shd w:val="clear" w:color="auto" w:fill="FFFFFF"/>
                </w:rPr>
                <w:t>&lt;1&gt;</w:t>
              </w:r>
            </w:hyperlink>
            <w:r w:rsidRPr="0015299A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(руб.)</w:t>
            </w:r>
          </w:p>
        </w:tc>
        <w:tc>
          <w:tcPr>
            <w:tcW w:w="1843" w:type="dxa"/>
            <w:vMerge w:val="restart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 </w:t>
            </w:r>
            <w:hyperlink r:id="rId7" w:anchor="Par279" w:history="1">
              <w:r w:rsidRPr="0015299A">
                <w:rPr>
                  <w:rStyle w:val="a4"/>
                  <w:rFonts w:ascii="Times New Roman" w:hAnsi="Times New Roman" w:cs="Times New Roman"/>
                  <w:b/>
                  <w:color w:val="4B69BF"/>
                  <w:sz w:val="20"/>
                  <w:szCs w:val="20"/>
                  <w:u w:val="none"/>
                  <w:shd w:val="clear" w:color="auto" w:fill="FFFFFF"/>
                </w:rPr>
                <w:t>&lt;2&gt;</w:t>
              </w:r>
            </w:hyperlink>
            <w:r w:rsidRPr="0015299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 (вид приобретенного имущества, источники)</w:t>
            </w:r>
          </w:p>
        </w:tc>
      </w:tr>
      <w:tr w:rsidR="0015299A" w:rsidRPr="0015299A" w:rsidTr="008A09B3">
        <w:tc>
          <w:tcPr>
            <w:tcW w:w="710" w:type="dxa"/>
            <w:vMerge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Площадь, (кв.</w:t>
            </w:r>
            <w:r w:rsidR="00CD505B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134" w:type="dxa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Площадь, (</w:t>
            </w:r>
            <w:proofErr w:type="spellStart"/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кв.м</w:t>
            </w:r>
            <w:proofErr w:type="spellEnd"/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152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</w:tr>
      <w:tr w:rsidR="0015299A" w:rsidRPr="0015299A" w:rsidTr="008A09B3">
        <w:tc>
          <w:tcPr>
            <w:tcW w:w="710" w:type="dxa"/>
          </w:tcPr>
          <w:p w:rsidR="0015299A" w:rsidRPr="008A09B3" w:rsidRDefault="0015299A" w:rsidP="00CD505B">
            <w:pPr>
              <w:pStyle w:val="a5"/>
              <w:numPr>
                <w:ilvl w:val="0"/>
                <w:numId w:val="1"/>
              </w:num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299A" w:rsidRPr="008A09B3" w:rsidRDefault="00B334D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 Белек Шалынович </w:t>
            </w:r>
          </w:p>
        </w:tc>
        <w:tc>
          <w:tcPr>
            <w:tcW w:w="992" w:type="dxa"/>
          </w:tcPr>
          <w:p w:rsidR="0015299A" w:rsidRPr="008A09B3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8A09B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418" w:type="dxa"/>
          </w:tcPr>
          <w:p w:rsidR="0015299A" w:rsidRPr="008A09B3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5299A" w:rsidRPr="008A09B3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5299A" w:rsidRPr="008A09B3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299A" w:rsidRPr="008A09B3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299A" w:rsidRDefault="00642374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1) квартира </w:t>
            </w:r>
          </w:p>
          <w:p w:rsidR="00642374" w:rsidRPr="008A09B3" w:rsidRDefault="00642374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 земельный участок</w:t>
            </w:r>
          </w:p>
        </w:tc>
        <w:tc>
          <w:tcPr>
            <w:tcW w:w="992" w:type="dxa"/>
          </w:tcPr>
          <w:p w:rsidR="0015299A" w:rsidRDefault="00642374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 28,0</w:t>
            </w:r>
          </w:p>
          <w:p w:rsidR="00642374" w:rsidRPr="008A09B3" w:rsidRDefault="00642374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2)856,0</w:t>
            </w:r>
          </w:p>
        </w:tc>
        <w:tc>
          <w:tcPr>
            <w:tcW w:w="992" w:type="dxa"/>
          </w:tcPr>
          <w:p w:rsidR="0015299A" w:rsidRPr="008A09B3" w:rsidRDefault="00642374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3" w:type="dxa"/>
          </w:tcPr>
          <w:p w:rsidR="0015299A" w:rsidRPr="008A09B3" w:rsidRDefault="0015299A" w:rsidP="0015299A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5299A" w:rsidRPr="008A09B3" w:rsidRDefault="00B334D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627892,80</w:t>
            </w:r>
          </w:p>
        </w:tc>
        <w:tc>
          <w:tcPr>
            <w:tcW w:w="1843" w:type="dxa"/>
          </w:tcPr>
          <w:p w:rsidR="0015299A" w:rsidRDefault="00642374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Фактическое предоставление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А.В.</w:t>
            </w:r>
          </w:p>
          <w:p w:rsidR="00642374" w:rsidRPr="008A09B3" w:rsidRDefault="00642374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(сестра)</w:t>
            </w:r>
          </w:p>
        </w:tc>
      </w:tr>
      <w:tr w:rsidR="0015299A" w:rsidRPr="0015299A" w:rsidTr="008A09B3">
        <w:tc>
          <w:tcPr>
            <w:tcW w:w="710" w:type="dxa"/>
          </w:tcPr>
          <w:p w:rsidR="0015299A" w:rsidRPr="008A09B3" w:rsidRDefault="0015299A" w:rsidP="00BE3A5B">
            <w:pPr>
              <w:pStyle w:val="a5"/>
              <w:spacing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299A" w:rsidRPr="008A09B3" w:rsidRDefault="00642374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Мила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Онгей-ооловна</w:t>
            </w:r>
            <w:proofErr w:type="spellEnd"/>
          </w:p>
        </w:tc>
        <w:tc>
          <w:tcPr>
            <w:tcW w:w="992" w:type="dxa"/>
          </w:tcPr>
          <w:p w:rsidR="0015299A" w:rsidRPr="008A09B3" w:rsidRDefault="0015299A" w:rsidP="0064237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8A09B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Учитель </w:t>
            </w:r>
            <w:r w:rsidR="0064237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английского языка МБОУ </w:t>
            </w:r>
            <w:proofErr w:type="spellStart"/>
            <w:r w:rsidR="0064237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Чыргакинский</w:t>
            </w:r>
            <w:proofErr w:type="spellEnd"/>
            <w:r w:rsidR="0064237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18" w:type="dxa"/>
          </w:tcPr>
          <w:p w:rsidR="00CD505B" w:rsidRDefault="00CD505B" w:rsidP="00CD505B">
            <w:pPr>
              <w:pStyle w:val="a5"/>
              <w:numPr>
                <w:ilvl w:val="0"/>
                <w:numId w:val="2"/>
              </w:numPr>
              <w:spacing w:after="100" w:afterAutospacing="1"/>
              <w:ind w:left="0" w:firstLine="177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8A09B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Земельный участок</w:t>
            </w:r>
          </w:p>
          <w:p w:rsidR="00642374" w:rsidRPr="008A09B3" w:rsidRDefault="00642374" w:rsidP="00CD505B">
            <w:pPr>
              <w:pStyle w:val="a5"/>
              <w:numPr>
                <w:ilvl w:val="0"/>
                <w:numId w:val="2"/>
              </w:numPr>
              <w:spacing w:after="100" w:afterAutospacing="1"/>
              <w:ind w:left="0" w:firstLine="177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5" w:type="dxa"/>
          </w:tcPr>
          <w:p w:rsidR="00CD505B" w:rsidRPr="008A09B3" w:rsidRDefault="00CD505B" w:rsidP="008A09B3">
            <w:pPr>
              <w:pStyle w:val="a5"/>
              <w:numPr>
                <w:ilvl w:val="0"/>
                <w:numId w:val="3"/>
              </w:numPr>
              <w:spacing w:after="100" w:afterAutospacing="1"/>
              <w:ind w:left="178"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8A09B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Индивидуальная</w:t>
            </w:r>
          </w:p>
          <w:p w:rsidR="00CD505B" w:rsidRPr="008A09B3" w:rsidRDefault="00CD505B" w:rsidP="00CD505B">
            <w:pPr>
              <w:pStyle w:val="a5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5299A" w:rsidRDefault="00642374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1)800</w:t>
            </w:r>
            <w:r w:rsidR="008A09B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,00</w:t>
            </w:r>
          </w:p>
          <w:p w:rsidR="00642374" w:rsidRPr="008A09B3" w:rsidRDefault="00642374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 30,4</w:t>
            </w:r>
          </w:p>
        </w:tc>
        <w:tc>
          <w:tcPr>
            <w:tcW w:w="1134" w:type="dxa"/>
          </w:tcPr>
          <w:p w:rsidR="0015299A" w:rsidRPr="008A09B3" w:rsidRDefault="008A09B3" w:rsidP="008A09B3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642374" w:rsidRPr="00642374" w:rsidRDefault="00642374" w:rsidP="00642374">
            <w:pPr>
              <w:spacing w:after="100" w:afterAutospacing="1"/>
              <w:ind w:right="-113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37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1) квартира </w:t>
            </w:r>
          </w:p>
          <w:p w:rsidR="0015299A" w:rsidRPr="008A09B3" w:rsidRDefault="00642374" w:rsidP="00642374">
            <w:pPr>
              <w:pStyle w:val="a5"/>
              <w:spacing w:after="100" w:afterAutospacing="1"/>
              <w:ind w:left="0" w:right="-113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37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 земельный участок</w:t>
            </w:r>
          </w:p>
        </w:tc>
        <w:tc>
          <w:tcPr>
            <w:tcW w:w="992" w:type="dxa"/>
          </w:tcPr>
          <w:p w:rsidR="00642374" w:rsidRDefault="00642374" w:rsidP="00642374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 28,0</w:t>
            </w:r>
          </w:p>
          <w:p w:rsidR="00CD505B" w:rsidRPr="008A09B3" w:rsidRDefault="00642374" w:rsidP="00642374">
            <w:pPr>
              <w:pStyle w:val="a5"/>
              <w:spacing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2)856,0</w:t>
            </w:r>
          </w:p>
        </w:tc>
        <w:tc>
          <w:tcPr>
            <w:tcW w:w="992" w:type="dxa"/>
          </w:tcPr>
          <w:p w:rsidR="0015299A" w:rsidRPr="008A09B3" w:rsidRDefault="00CD50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8A09B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3" w:type="dxa"/>
          </w:tcPr>
          <w:p w:rsidR="0015299A" w:rsidRPr="008A09B3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8A09B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="0064237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ВАЗ 2112, 2004Г</w:t>
            </w:r>
          </w:p>
        </w:tc>
        <w:tc>
          <w:tcPr>
            <w:tcW w:w="992" w:type="dxa"/>
          </w:tcPr>
          <w:p w:rsidR="0015299A" w:rsidRPr="008A09B3" w:rsidRDefault="00642374" w:rsidP="0064237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396583,34</w:t>
            </w:r>
          </w:p>
        </w:tc>
        <w:tc>
          <w:tcPr>
            <w:tcW w:w="1843" w:type="dxa"/>
          </w:tcPr>
          <w:p w:rsidR="0015299A" w:rsidRDefault="00642374" w:rsidP="0058452D">
            <w:pPr>
              <w:pStyle w:val="a5"/>
              <w:numPr>
                <w:ilvl w:val="0"/>
                <w:numId w:val="7"/>
              </w:numPr>
              <w:spacing w:after="100" w:afterAutospacing="1"/>
              <w:ind w:left="36" w:hanging="36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Договор аренды от 07.10.2013г</w:t>
            </w:r>
          </w:p>
          <w:p w:rsidR="00642374" w:rsidRDefault="00642374" w:rsidP="0058452D">
            <w:pPr>
              <w:pStyle w:val="a5"/>
              <w:numPr>
                <w:ilvl w:val="0"/>
                <w:numId w:val="7"/>
              </w:numPr>
              <w:spacing w:after="100" w:afterAutospacing="1"/>
              <w:ind w:left="36" w:hanging="36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Свидетельство о государственной регистрации права 17 АВ 214646 от 07.10.2013г</w:t>
            </w:r>
          </w:p>
          <w:p w:rsidR="00642374" w:rsidRPr="0058452D" w:rsidRDefault="00642374" w:rsidP="002A1371">
            <w:pPr>
              <w:pStyle w:val="a5"/>
              <w:spacing w:after="100" w:afterAutospacing="1"/>
              <w:ind w:left="36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</w:tr>
      <w:tr w:rsidR="0015299A" w:rsidRPr="0015299A" w:rsidTr="008A09B3">
        <w:tc>
          <w:tcPr>
            <w:tcW w:w="710" w:type="dxa"/>
          </w:tcPr>
          <w:p w:rsidR="0015299A" w:rsidRPr="008A09B3" w:rsidRDefault="0015299A" w:rsidP="00BE3A5B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299A" w:rsidRPr="008A09B3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Оттук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Белекович</w:t>
            </w:r>
            <w:proofErr w:type="spellEnd"/>
          </w:p>
        </w:tc>
        <w:tc>
          <w:tcPr>
            <w:tcW w:w="992" w:type="dxa"/>
          </w:tcPr>
          <w:p w:rsidR="0015299A" w:rsidRPr="008A09B3" w:rsidRDefault="002A1371" w:rsidP="002A1371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418" w:type="dxa"/>
          </w:tcPr>
          <w:p w:rsidR="0015299A" w:rsidRPr="008A09B3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 жилой дом</w:t>
            </w:r>
          </w:p>
        </w:tc>
        <w:tc>
          <w:tcPr>
            <w:tcW w:w="1275" w:type="dxa"/>
          </w:tcPr>
          <w:p w:rsidR="0015299A" w:rsidRPr="008A09B3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1)Индивидуальная </w:t>
            </w:r>
          </w:p>
        </w:tc>
        <w:tc>
          <w:tcPr>
            <w:tcW w:w="851" w:type="dxa"/>
          </w:tcPr>
          <w:p w:rsidR="0015299A" w:rsidRPr="008A09B3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 30,4</w:t>
            </w:r>
          </w:p>
        </w:tc>
        <w:tc>
          <w:tcPr>
            <w:tcW w:w="1134" w:type="dxa"/>
          </w:tcPr>
          <w:p w:rsidR="0015299A" w:rsidRPr="008A09B3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15299A" w:rsidRPr="008A09B3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5299A" w:rsidRPr="008A09B3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5299A" w:rsidRPr="008A09B3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5299A" w:rsidRPr="008A09B3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5299A" w:rsidRPr="008A09B3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35652,25</w:t>
            </w:r>
          </w:p>
        </w:tc>
        <w:tc>
          <w:tcPr>
            <w:tcW w:w="1843" w:type="dxa"/>
          </w:tcPr>
          <w:p w:rsidR="0015299A" w:rsidRPr="008A09B3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1.</w:t>
            </w:r>
            <w:r w:rsidRPr="002A137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Свидетельство о государственной регистрации права 17 АВ 214646 от 07.10.2013г</w:t>
            </w:r>
          </w:p>
        </w:tc>
      </w:tr>
      <w:tr w:rsidR="002A1371" w:rsidRPr="0015299A" w:rsidTr="008A09B3">
        <w:tc>
          <w:tcPr>
            <w:tcW w:w="710" w:type="dxa"/>
          </w:tcPr>
          <w:p w:rsidR="002A1371" w:rsidRPr="008A09B3" w:rsidRDefault="002A1371" w:rsidP="00BE3A5B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A1371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Байыр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-Белек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Белекович</w:t>
            </w:r>
            <w:proofErr w:type="spellEnd"/>
          </w:p>
        </w:tc>
        <w:tc>
          <w:tcPr>
            <w:tcW w:w="992" w:type="dxa"/>
          </w:tcPr>
          <w:p w:rsidR="002A1371" w:rsidRDefault="002A1371" w:rsidP="002A1371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Ученик 7 класса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Чыргаки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18" w:type="dxa"/>
          </w:tcPr>
          <w:p w:rsidR="002A1371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A1371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A1371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A1371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A1371" w:rsidRPr="00642374" w:rsidRDefault="002A1371" w:rsidP="002A1371">
            <w:pPr>
              <w:spacing w:after="100" w:afterAutospacing="1"/>
              <w:ind w:right="-113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37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1) квартира </w:t>
            </w:r>
          </w:p>
          <w:p w:rsidR="002A1371" w:rsidRPr="008A09B3" w:rsidRDefault="002A1371" w:rsidP="002A1371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2)земельн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 xml:space="preserve">ый </w:t>
            </w:r>
            <w:r w:rsidRPr="0064237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992" w:type="dxa"/>
          </w:tcPr>
          <w:p w:rsidR="002A1371" w:rsidRDefault="002A1371" w:rsidP="002A1371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1) 28,0</w:t>
            </w:r>
          </w:p>
          <w:p w:rsidR="002A1371" w:rsidRPr="008A09B3" w:rsidRDefault="002A1371" w:rsidP="002A1371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2)856,0</w:t>
            </w:r>
          </w:p>
        </w:tc>
        <w:tc>
          <w:tcPr>
            <w:tcW w:w="992" w:type="dxa"/>
          </w:tcPr>
          <w:p w:rsidR="002A1371" w:rsidRPr="008A09B3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3" w:type="dxa"/>
          </w:tcPr>
          <w:p w:rsidR="002A1371" w:rsidRPr="008A09B3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A1371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2A1371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</w:tr>
      <w:tr w:rsidR="002A1371" w:rsidTr="008A48F5">
        <w:tc>
          <w:tcPr>
            <w:tcW w:w="710" w:type="dxa"/>
          </w:tcPr>
          <w:p w:rsidR="002A1371" w:rsidRPr="008A09B3" w:rsidRDefault="002A1371" w:rsidP="008A48F5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A1371" w:rsidRDefault="002A1371" w:rsidP="008A48F5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Дан-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Хаяа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Белековна</w:t>
            </w:r>
            <w:proofErr w:type="spellEnd"/>
          </w:p>
        </w:tc>
        <w:tc>
          <w:tcPr>
            <w:tcW w:w="992" w:type="dxa"/>
          </w:tcPr>
          <w:p w:rsidR="002A1371" w:rsidRDefault="002A1371" w:rsidP="008A48F5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Ученик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класса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Чыргакиский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18" w:type="dxa"/>
          </w:tcPr>
          <w:p w:rsidR="002A1371" w:rsidRDefault="002A1371" w:rsidP="008A48F5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A1371" w:rsidRDefault="002A1371" w:rsidP="008A48F5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A1371" w:rsidRDefault="002A1371" w:rsidP="008A48F5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A1371" w:rsidRDefault="002A1371" w:rsidP="008A48F5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A1371" w:rsidRPr="00642374" w:rsidRDefault="002A1371" w:rsidP="008A48F5">
            <w:pPr>
              <w:spacing w:after="100" w:afterAutospacing="1"/>
              <w:ind w:right="-113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37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1) квартира </w:t>
            </w:r>
          </w:p>
          <w:p w:rsidR="002A1371" w:rsidRPr="008A09B3" w:rsidRDefault="002A1371" w:rsidP="008A48F5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2)земельный </w:t>
            </w:r>
            <w:r w:rsidRPr="0064237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992" w:type="dxa"/>
          </w:tcPr>
          <w:p w:rsidR="002A1371" w:rsidRDefault="002A1371" w:rsidP="008A48F5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 28,0</w:t>
            </w:r>
          </w:p>
          <w:p w:rsidR="002A1371" w:rsidRPr="008A09B3" w:rsidRDefault="002A1371" w:rsidP="008A48F5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2)856,0</w:t>
            </w:r>
          </w:p>
        </w:tc>
        <w:tc>
          <w:tcPr>
            <w:tcW w:w="992" w:type="dxa"/>
          </w:tcPr>
          <w:p w:rsidR="002A1371" w:rsidRPr="008A09B3" w:rsidRDefault="002A1371" w:rsidP="008A48F5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3" w:type="dxa"/>
          </w:tcPr>
          <w:p w:rsidR="002A1371" w:rsidRPr="008A09B3" w:rsidRDefault="002A1371" w:rsidP="008A48F5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A1371" w:rsidRDefault="002A1371" w:rsidP="008A48F5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2A1371" w:rsidRDefault="002A1371" w:rsidP="008A48F5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</w:tr>
      <w:tr w:rsidR="0015299A" w:rsidRPr="0015299A" w:rsidTr="008A09B3">
        <w:tc>
          <w:tcPr>
            <w:tcW w:w="710" w:type="dxa"/>
          </w:tcPr>
          <w:p w:rsidR="0015299A" w:rsidRPr="00BE3A5B" w:rsidRDefault="0015299A" w:rsidP="00BE3A5B">
            <w:pPr>
              <w:pStyle w:val="a5"/>
              <w:numPr>
                <w:ilvl w:val="0"/>
                <w:numId w:val="1"/>
              </w:num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299A" w:rsidRPr="0015299A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Куулар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Чодураа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Марыстайовна</w:t>
            </w:r>
            <w:proofErr w:type="spellEnd"/>
          </w:p>
        </w:tc>
        <w:tc>
          <w:tcPr>
            <w:tcW w:w="992" w:type="dxa"/>
          </w:tcPr>
          <w:p w:rsidR="0015299A" w:rsidRPr="00BE3A5B" w:rsidRDefault="00BE3A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E3A5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Заместитель председателя по социальной политике</w:t>
            </w:r>
          </w:p>
        </w:tc>
        <w:tc>
          <w:tcPr>
            <w:tcW w:w="1418" w:type="dxa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299A" w:rsidRPr="00BE3A5B" w:rsidRDefault="00BE3A5B" w:rsidP="00BE3A5B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E3A5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1.Жилой дом</w:t>
            </w:r>
          </w:p>
        </w:tc>
        <w:tc>
          <w:tcPr>
            <w:tcW w:w="992" w:type="dxa"/>
          </w:tcPr>
          <w:p w:rsidR="0015299A" w:rsidRPr="00BE3A5B" w:rsidRDefault="006C6E2F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1)103,0</w:t>
            </w:r>
          </w:p>
        </w:tc>
        <w:tc>
          <w:tcPr>
            <w:tcW w:w="992" w:type="dxa"/>
          </w:tcPr>
          <w:p w:rsidR="0015299A" w:rsidRPr="00BE3A5B" w:rsidRDefault="00BE3A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E3A5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3" w:type="dxa"/>
          </w:tcPr>
          <w:p w:rsidR="0015299A" w:rsidRPr="0015299A" w:rsidRDefault="0015299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5299A" w:rsidRPr="00BE3A5B" w:rsidRDefault="002A1371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1623598,88</w:t>
            </w:r>
          </w:p>
        </w:tc>
        <w:tc>
          <w:tcPr>
            <w:tcW w:w="1843" w:type="dxa"/>
          </w:tcPr>
          <w:p w:rsidR="0015299A" w:rsidRDefault="006C6E2F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Постоянное бессрочное пользование,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Роман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Сандууевич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,</w:t>
            </w:r>
          </w:p>
          <w:p w:rsidR="006C6E2F" w:rsidRPr="00BE3A5B" w:rsidRDefault="006C6E2F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04.05.1964г</w:t>
            </w:r>
          </w:p>
        </w:tc>
      </w:tr>
      <w:tr w:rsidR="00BE3A5B" w:rsidRPr="0015299A" w:rsidTr="008A09B3">
        <w:tc>
          <w:tcPr>
            <w:tcW w:w="710" w:type="dxa"/>
          </w:tcPr>
          <w:p w:rsidR="00BE3A5B" w:rsidRPr="00BE3A5B" w:rsidRDefault="00BE3A5B" w:rsidP="00BE3A5B">
            <w:pPr>
              <w:pStyle w:val="a5"/>
              <w:spacing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E3A5B" w:rsidRDefault="006C6E2F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Куулар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Артыш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 Юрьевич</w:t>
            </w:r>
          </w:p>
        </w:tc>
        <w:tc>
          <w:tcPr>
            <w:tcW w:w="992" w:type="dxa"/>
          </w:tcPr>
          <w:p w:rsidR="00BE3A5B" w:rsidRPr="00BE3A5B" w:rsidRDefault="006C6E2F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Безработтный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="0058452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E3A5B" w:rsidRPr="0015299A" w:rsidRDefault="00BE3A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E3A5B" w:rsidRPr="0015299A" w:rsidRDefault="00BE3A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E3A5B" w:rsidRPr="0015299A" w:rsidRDefault="00BE3A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E3A5B" w:rsidRPr="0015299A" w:rsidRDefault="00BE3A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E3A5B" w:rsidRPr="00BE3A5B" w:rsidRDefault="007E745A" w:rsidP="00BE3A5B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7E74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1.Жилой дом</w:t>
            </w:r>
          </w:p>
        </w:tc>
        <w:tc>
          <w:tcPr>
            <w:tcW w:w="992" w:type="dxa"/>
          </w:tcPr>
          <w:p w:rsidR="00BE3A5B" w:rsidRPr="00BE3A5B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1)103,0</w:t>
            </w:r>
          </w:p>
        </w:tc>
        <w:tc>
          <w:tcPr>
            <w:tcW w:w="992" w:type="dxa"/>
          </w:tcPr>
          <w:p w:rsidR="00BE3A5B" w:rsidRPr="00BE3A5B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3" w:type="dxa"/>
          </w:tcPr>
          <w:p w:rsidR="00BE3A5B" w:rsidRPr="0015299A" w:rsidRDefault="00BE3A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E3A5B" w:rsidRPr="00BE3A5B" w:rsidRDefault="006C6E2F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256300,00</w:t>
            </w:r>
          </w:p>
        </w:tc>
        <w:tc>
          <w:tcPr>
            <w:tcW w:w="1843" w:type="dxa"/>
          </w:tcPr>
          <w:p w:rsidR="007E745A" w:rsidRDefault="007E745A" w:rsidP="007E745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Постоянное бессрочное пользование,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Роман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Сандууевич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,</w:t>
            </w:r>
          </w:p>
          <w:p w:rsidR="00BE3A5B" w:rsidRPr="0015299A" w:rsidRDefault="007E745A" w:rsidP="007E745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04.05.1964г</w:t>
            </w:r>
          </w:p>
        </w:tc>
      </w:tr>
      <w:tr w:rsidR="00BE3A5B" w:rsidRPr="0015299A" w:rsidTr="008A09B3">
        <w:tc>
          <w:tcPr>
            <w:tcW w:w="710" w:type="dxa"/>
          </w:tcPr>
          <w:p w:rsidR="00BE3A5B" w:rsidRPr="00BE3A5B" w:rsidRDefault="00BE3A5B" w:rsidP="00BE3A5B">
            <w:pPr>
              <w:pStyle w:val="a5"/>
              <w:spacing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E3A5B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Куулар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Шенне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Артышовна</w:t>
            </w:r>
            <w:proofErr w:type="spellEnd"/>
          </w:p>
        </w:tc>
        <w:tc>
          <w:tcPr>
            <w:tcW w:w="992" w:type="dxa"/>
          </w:tcPr>
          <w:p w:rsidR="00BE3A5B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Ученик 6</w:t>
            </w:r>
            <w:r w:rsidRPr="007E74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класса МБОУ </w:t>
            </w:r>
            <w:proofErr w:type="spellStart"/>
            <w:r w:rsidRPr="007E74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Чыргакиский</w:t>
            </w:r>
            <w:proofErr w:type="spellEnd"/>
            <w:r w:rsidRPr="007E74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18" w:type="dxa"/>
          </w:tcPr>
          <w:p w:rsidR="00BE3A5B" w:rsidRPr="0015299A" w:rsidRDefault="00BE3A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E3A5B" w:rsidRPr="0015299A" w:rsidRDefault="00BE3A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E3A5B" w:rsidRPr="0015299A" w:rsidRDefault="00BE3A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E3A5B" w:rsidRPr="0015299A" w:rsidRDefault="00BE3A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E3A5B" w:rsidRPr="00BE3A5B" w:rsidRDefault="007E745A" w:rsidP="00BE3A5B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1) Жилой дом </w:t>
            </w:r>
          </w:p>
        </w:tc>
        <w:tc>
          <w:tcPr>
            <w:tcW w:w="992" w:type="dxa"/>
          </w:tcPr>
          <w:p w:rsidR="00BE3A5B" w:rsidRPr="00BE3A5B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 103,0</w:t>
            </w:r>
          </w:p>
        </w:tc>
        <w:tc>
          <w:tcPr>
            <w:tcW w:w="992" w:type="dxa"/>
          </w:tcPr>
          <w:p w:rsidR="00BE3A5B" w:rsidRPr="00BE3A5B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3" w:type="dxa"/>
          </w:tcPr>
          <w:p w:rsidR="00BE3A5B" w:rsidRPr="0015299A" w:rsidRDefault="00BE3A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E3A5B" w:rsidRPr="00BE3A5B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BE3A5B" w:rsidRPr="0015299A" w:rsidRDefault="00BE3A5B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</w:tr>
      <w:tr w:rsidR="007E745A" w:rsidRPr="0015299A" w:rsidTr="008A09B3">
        <w:tc>
          <w:tcPr>
            <w:tcW w:w="710" w:type="dxa"/>
          </w:tcPr>
          <w:p w:rsidR="007E745A" w:rsidRPr="00BE3A5B" w:rsidRDefault="007E745A" w:rsidP="00BE3A5B">
            <w:pPr>
              <w:pStyle w:val="a5"/>
              <w:spacing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745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Куулар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Айыс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Артышовна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E745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Ученик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класса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Чыргакиский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18" w:type="dxa"/>
          </w:tcPr>
          <w:p w:rsidR="007E745A" w:rsidRPr="0015299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E745A" w:rsidRPr="0015299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E745A" w:rsidRPr="0015299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745A" w:rsidRPr="0015299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745A" w:rsidRDefault="007E745A" w:rsidP="00BE3A5B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 Жилой дом</w:t>
            </w:r>
          </w:p>
        </w:tc>
        <w:tc>
          <w:tcPr>
            <w:tcW w:w="992" w:type="dxa"/>
          </w:tcPr>
          <w:p w:rsidR="007E745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 103,0</w:t>
            </w:r>
          </w:p>
        </w:tc>
        <w:tc>
          <w:tcPr>
            <w:tcW w:w="992" w:type="dxa"/>
          </w:tcPr>
          <w:p w:rsidR="007E745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3" w:type="dxa"/>
          </w:tcPr>
          <w:p w:rsidR="007E745A" w:rsidRPr="0015299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E745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7E745A" w:rsidRPr="0015299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</w:tr>
      <w:tr w:rsidR="007E745A" w:rsidRPr="0015299A" w:rsidTr="008A09B3">
        <w:tc>
          <w:tcPr>
            <w:tcW w:w="710" w:type="dxa"/>
          </w:tcPr>
          <w:p w:rsidR="007E745A" w:rsidRPr="00BE3A5B" w:rsidRDefault="007E745A" w:rsidP="00BE3A5B">
            <w:pPr>
              <w:pStyle w:val="a5"/>
              <w:spacing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745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Куулар Айда-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Артышовна</w:t>
            </w:r>
            <w:proofErr w:type="spellEnd"/>
          </w:p>
        </w:tc>
        <w:tc>
          <w:tcPr>
            <w:tcW w:w="992" w:type="dxa"/>
          </w:tcPr>
          <w:p w:rsidR="007E745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Ученик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класса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Чыргакиский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СОШ</w:t>
            </w:r>
          </w:p>
        </w:tc>
        <w:tc>
          <w:tcPr>
            <w:tcW w:w="1418" w:type="dxa"/>
          </w:tcPr>
          <w:p w:rsidR="007E745A" w:rsidRPr="0015299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E745A" w:rsidRPr="0015299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E745A" w:rsidRPr="0015299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745A" w:rsidRPr="0015299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745A" w:rsidRDefault="007E745A" w:rsidP="00BE3A5B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 Жилой дом</w:t>
            </w:r>
          </w:p>
        </w:tc>
        <w:tc>
          <w:tcPr>
            <w:tcW w:w="992" w:type="dxa"/>
          </w:tcPr>
          <w:p w:rsidR="007E745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 103,0</w:t>
            </w:r>
          </w:p>
        </w:tc>
        <w:tc>
          <w:tcPr>
            <w:tcW w:w="992" w:type="dxa"/>
          </w:tcPr>
          <w:p w:rsidR="007E745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3" w:type="dxa"/>
          </w:tcPr>
          <w:p w:rsidR="007E745A" w:rsidRPr="0015299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E745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7E745A" w:rsidRPr="0015299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</w:tr>
      <w:tr w:rsidR="007E745A" w:rsidRPr="0015299A" w:rsidTr="008A09B3">
        <w:tc>
          <w:tcPr>
            <w:tcW w:w="710" w:type="dxa"/>
          </w:tcPr>
          <w:p w:rsidR="007E745A" w:rsidRPr="007E745A" w:rsidRDefault="007E745A" w:rsidP="007E745A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E745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559" w:type="dxa"/>
          </w:tcPr>
          <w:p w:rsidR="007E745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Идегел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Шолбан-ооловна</w:t>
            </w:r>
            <w:proofErr w:type="spellEnd"/>
          </w:p>
        </w:tc>
        <w:tc>
          <w:tcPr>
            <w:tcW w:w="992" w:type="dxa"/>
          </w:tcPr>
          <w:p w:rsidR="007E745A" w:rsidRPr="007E745A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E745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Специалист по делопроизводству </w:t>
            </w:r>
          </w:p>
        </w:tc>
        <w:tc>
          <w:tcPr>
            <w:tcW w:w="1418" w:type="dxa"/>
          </w:tcPr>
          <w:p w:rsidR="007E745A" w:rsidRPr="0034465D" w:rsidRDefault="007E745A" w:rsidP="007E745A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</w:t>
            </w: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Земельный участок</w:t>
            </w:r>
          </w:p>
          <w:p w:rsidR="007E745A" w:rsidRPr="0034465D" w:rsidRDefault="007E745A" w:rsidP="007E745A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</w:t>
            </w: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7E745A" w:rsidRPr="0034465D" w:rsidRDefault="0034465D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7E745A" w:rsidRPr="0034465D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1)1727,0</w:t>
            </w:r>
          </w:p>
          <w:p w:rsidR="007E745A" w:rsidRPr="0034465D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 38,4</w:t>
            </w:r>
          </w:p>
        </w:tc>
        <w:tc>
          <w:tcPr>
            <w:tcW w:w="1134" w:type="dxa"/>
          </w:tcPr>
          <w:p w:rsidR="007E745A" w:rsidRPr="0034465D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34465D" w:rsidRPr="0034465D" w:rsidRDefault="0034465D" w:rsidP="0034465D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1)Земельный участок</w:t>
            </w:r>
          </w:p>
          <w:p w:rsidR="007E745A" w:rsidRPr="0034465D" w:rsidRDefault="0034465D" w:rsidP="0034465D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2)Квартира</w:t>
            </w:r>
          </w:p>
        </w:tc>
        <w:tc>
          <w:tcPr>
            <w:tcW w:w="992" w:type="dxa"/>
          </w:tcPr>
          <w:p w:rsidR="007E745A" w:rsidRPr="0034465D" w:rsidRDefault="0034465D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4465D" w:rsidRPr="0034465D" w:rsidRDefault="0034465D" w:rsidP="0034465D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1)1727,0</w:t>
            </w:r>
          </w:p>
          <w:p w:rsidR="007E745A" w:rsidRPr="0034465D" w:rsidRDefault="0034465D" w:rsidP="0034465D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 38,4</w:t>
            </w:r>
          </w:p>
        </w:tc>
        <w:tc>
          <w:tcPr>
            <w:tcW w:w="993" w:type="dxa"/>
          </w:tcPr>
          <w:p w:rsidR="007E745A" w:rsidRPr="0034465D" w:rsidRDefault="0034465D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E745A" w:rsidRPr="0034465D" w:rsidRDefault="007E745A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425618,79</w:t>
            </w:r>
          </w:p>
        </w:tc>
        <w:tc>
          <w:tcPr>
            <w:tcW w:w="1843" w:type="dxa"/>
          </w:tcPr>
          <w:p w:rsidR="007E745A" w:rsidRPr="0034465D" w:rsidRDefault="0034465D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Средства материнского (семейного) капитала</w:t>
            </w:r>
          </w:p>
        </w:tc>
      </w:tr>
      <w:tr w:rsidR="0034465D" w:rsidRPr="0015299A" w:rsidTr="008A09B3">
        <w:tc>
          <w:tcPr>
            <w:tcW w:w="710" w:type="dxa"/>
          </w:tcPr>
          <w:p w:rsidR="0034465D" w:rsidRPr="007E745A" w:rsidRDefault="0034465D" w:rsidP="007E745A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4465D" w:rsidRDefault="0034465D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 Амалия Рустамовна</w:t>
            </w:r>
          </w:p>
        </w:tc>
        <w:tc>
          <w:tcPr>
            <w:tcW w:w="992" w:type="dxa"/>
          </w:tcPr>
          <w:p w:rsidR="0034465D" w:rsidRPr="007E745A" w:rsidRDefault="0034465D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 xml:space="preserve">Дошкольник </w:t>
            </w:r>
          </w:p>
        </w:tc>
        <w:tc>
          <w:tcPr>
            <w:tcW w:w="1418" w:type="dxa"/>
          </w:tcPr>
          <w:p w:rsidR="0034465D" w:rsidRPr="0034465D" w:rsidRDefault="0034465D" w:rsidP="0034465D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1)Земельный участок</w:t>
            </w:r>
          </w:p>
          <w:p w:rsidR="0034465D" w:rsidRPr="0034465D" w:rsidRDefault="0034465D" w:rsidP="0034465D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2)Квартира</w:t>
            </w:r>
          </w:p>
        </w:tc>
        <w:tc>
          <w:tcPr>
            <w:tcW w:w="1275" w:type="dxa"/>
          </w:tcPr>
          <w:p w:rsidR="0034465D" w:rsidRPr="0034465D" w:rsidRDefault="0034465D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</w:tcPr>
          <w:p w:rsidR="0034465D" w:rsidRPr="0034465D" w:rsidRDefault="0034465D" w:rsidP="0034465D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1)1727,0</w:t>
            </w:r>
          </w:p>
          <w:p w:rsidR="0034465D" w:rsidRPr="0034465D" w:rsidRDefault="0034465D" w:rsidP="0034465D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 38,4</w:t>
            </w:r>
          </w:p>
        </w:tc>
        <w:tc>
          <w:tcPr>
            <w:tcW w:w="1134" w:type="dxa"/>
          </w:tcPr>
          <w:p w:rsidR="0034465D" w:rsidRPr="0034465D" w:rsidRDefault="0034465D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4465D" w:rsidRPr="0034465D" w:rsidRDefault="0034465D" w:rsidP="0034465D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1)Земельный участок</w:t>
            </w:r>
          </w:p>
          <w:p w:rsidR="0034465D" w:rsidRPr="0034465D" w:rsidRDefault="0034465D" w:rsidP="0034465D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2)Квартира</w:t>
            </w:r>
          </w:p>
        </w:tc>
        <w:tc>
          <w:tcPr>
            <w:tcW w:w="992" w:type="dxa"/>
          </w:tcPr>
          <w:p w:rsidR="0034465D" w:rsidRPr="0034465D" w:rsidRDefault="002F2FD4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92" w:type="dxa"/>
          </w:tcPr>
          <w:p w:rsidR="002F2FD4" w:rsidRPr="0034465D" w:rsidRDefault="002F2FD4" w:rsidP="002F2FD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1)1727,0</w:t>
            </w:r>
          </w:p>
          <w:p w:rsidR="0034465D" w:rsidRPr="0034465D" w:rsidRDefault="002F2FD4" w:rsidP="002F2FD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34465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2) 38,4</w:t>
            </w:r>
          </w:p>
        </w:tc>
        <w:tc>
          <w:tcPr>
            <w:tcW w:w="993" w:type="dxa"/>
          </w:tcPr>
          <w:p w:rsidR="0034465D" w:rsidRPr="0034465D" w:rsidRDefault="002F2FD4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34465D" w:rsidRPr="0034465D" w:rsidRDefault="002F2FD4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4465D" w:rsidRPr="0034465D" w:rsidRDefault="0034465D" w:rsidP="0015299A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</w:tr>
    </w:tbl>
    <w:p w:rsidR="0015299A" w:rsidRDefault="0015299A" w:rsidP="0015299A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7"/>
          <w:lang w:eastAsia="ru-RU"/>
        </w:rPr>
      </w:pPr>
    </w:p>
    <w:p w:rsidR="0015299A" w:rsidRPr="0015299A" w:rsidRDefault="0015299A" w:rsidP="0015299A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7"/>
          <w:lang w:eastAsia="ru-RU"/>
        </w:rPr>
      </w:pPr>
    </w:p>
    <w:p w:rsidR="00702795" w:rsidRDefault="00702795"/>
    <w:sectPr w:rsidR="00702795" w:rsidSect="001529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9A0"/>
    <w:multiLevelType w:val="hybridMultilevel"/>
    <w:tmpl w:val="32CC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7858"/>
    <w:multiLevelType w:val="hybridMultilevel"/>
    <w:tmpl w:val="A9942A0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A462EB1"/>
    <w:multiLevelType w:val="hybridMultilevel"/>
    <w:tmpl w:val="924E2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22A82"/>
    <w:multiLevelType w:val="hybridMultilevel"/>
    <w:tmpl w:val="E48A0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F30FC8"/>
    <w:multiLevelType w:val="hybridMultilevel"/>
    <w:tmpl w:val="0E40F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C3EB7"/>
    <w:multiLevelType w:val="hybridMultilevel"/>
    <w:tmpl w:val="B7863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565AE"/>
    <w:multiLevelType w:val="hybridMultilevel"/>
    <w:tmpl w:val="A9942A0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B0"/>
    <w:rsid w:val="0015299A"/>
    <w:rsid w:val="002A1371"/>
    <w:rsid w:val="002F2FD4"/>
    <w:rsid w:val="0034465D"/>
    <w:rsid w:val="0058452D"/>
    <w:rsid w:val="00642374"/>
    <w:rsid w:val="006C6E2F"/>
    <w:rsid w:val="00702795"/>
    <w:rsid w:val="007C0A3F"/>
    <w:rsid w:val="007E745A"/>
    <w:rsid w:val="008800B0"/>
    <w:rsid w:val="008A09B3"/>
    <w:rsid w:val="00B334DB"/>
    <w:rsid w:val="00B841EE"/>
    <w:rsid w:val="00BB6EE0"/>
    <w:rsid w:val="00BE3A5B"/>
    <w:rsid w:val="00C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529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2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529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zyn.rtyva.ru/node/233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yn.rtyva.ru/node/2336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Eldig-Hem</cp:lastModifiedBy>
  <cp:revision>2</cp:revision>
  <dcterms:created xsi:type="dcterms:W3CDTF">2022-07-29T11:43:00Z</dcterms:created>
  <dcterms:modified xsi:type="dcterms:W3CDTF">2022-07-29T11:43:00Z</dcterms:modified>
</cp:coreProperties>
</file>