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670" w:tblpY="477"/>
        <w:tblW w:w="9322" w:type="dxa"/>
        <w:tblLayout w:type="fixed"/>
        <w:tblLook w:val="04A0"/>
      </w:tblPr>
      <w:tblGrid>
        <w:gridCol w:w="655"/>
        <w:gridCol w:w="2005"/>
        <w:gridCol w:w="1559"/>
        <w:gridCol w:w="1418"/>
        <w:gridCol w:w="1417"/>
        <w:gridCol w:w="1134"/>
        <w:gridCol w:w="1134"/>
      </w:tblGrid>
      <w:tr w:rsidR="001169E0" w:rsidRPr="00F36FBB" w:rsidTr="001169E0">
        <w:trPr>
          <w:trHeight w:val="529"/>
        </w:trPr>
        <w:tc>
          <w:tcPr>
            <w:tcW w:w="655" w:type="dxa"/>
          </w:tcPr>
          <w:p w:rsidR="001169E0" w:rsidRPr="007E66CB" w:rsidRDefault="001169E0" w:rsidP="001169E0">
            <w:pPr>
              <w:ind w:right="-41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005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объекта</w:t>
            </w:r>
          </w:p>
        </w:tc>
        <w:tc>
          <w:tcPr>
            <w:tcW w:w="1559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заявителя</w:t>
            </w:r>
          </w:p>
        </w:tc>
        <w:tc>
          <w:tcPr>
            <w:tcW w:w="1418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b/>
                <w:sz w:val="18"/>
                <w:szCs w:val="18"/>
              </w:rPr>
              <w:t>Дата выдачи разрешения</w:t>
            </w:r>
          </w:p>
        </w:tc>
        <w:tc>
          <w:tcPr>
            <w:tcW w:w="1417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b/>
                <w:sz w:val="18"/>
                <w:szCs w:val="18"/>
              </w:rPr>
              <w:t>Номер выданного разрешения</w:t>
            </w:r>
          </w:p>
        </w:tc>
        <w:tc>
          <w:tcPr>
            <w:tcW w:w="1134" w:type="dxa"/>
          </w:tcPr>
          <w:p w:rsidR="001169E0" w:rsidRPr="007E66CB" w:rsidRDefault="001169E0" w:rsidP="001169E0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b/>
                <w:sz w:val="18"/>
                <w:szCs w:val="18"/>
              </w:rPr>
              <w:t>Координаты объекта</w:t>
            </w:r>
          </w:p>
        </w:tc>
        <w:tc>
          <w:tcPr>
            <w:tcW w:w="1134" w:type="dxa"/>
          </w:tcPr>
          <w:p w:rsidR="001169E0" w:rsidRPr="007E66CB" w:rsidRDefault="001169E0" w:rsidP="001169E0">
            <w:pPr>
              <w:rPr>
                <w:sz w:val="18"/>
                <w:szCs w:val="18"/>
              </w:rPr>
            </w:pPr>
          </w:p>
        </w:tc>
      </w:tr>
      <w:tr w:rsidR="001169E0" w:rsidRPr="00F36FBB" w:rsidTr="001169E0">
        <w:trPr>
          <w:trHeight w:val="90"/>
        </w:trPr>
        <w:tc>
          <w:tcPr>
            <w:tcW w:w="655" w:type="dxa"/>
          </w:tcPr>
          <w:p w:rsidR="001169E0" w:rsidRPr="007E66CB" w:rsidRDefault="001169E0" w:rsidP="001169E0">
            <w:pPr>
              <w:ind w:right="-41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05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1169E0" w:rsidRPr="007E66CB" w:rsidRDefault="001169E0" w:rsidP="001169E0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1169E0" w:rsidRPr="007E66CB" w:rsidRDefault="001169E0" w:rsidP="001169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</w:p>
        </w:tc>
      </w:tr>
      <w:tr w:rsidR="001169E0" w:rsidRPr="00F36FBB" w:rsidTr="001169E0">
        <w:tc>
          <w:tcPr>
            <w:tcW w:w="655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05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с. Шеми, ул. Дамдын Куулара,д.21а</w:t>
            </w:r>
          </w:p>
        </w:tc>
        <w:tc>
          <w:tcPr>
            <w:tcW w:w="1559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Физическое лицо </w:t>
            </w:r>
          </w:p>
        </w:tc>
        <w:tc>
          <w:tcPr>
            <w:tcW w:w="1418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14.02.2019 г.</w:t>
            </w:r>
          </w:p>
        </w:tc>
        <w:tc>
          <w:tcPr>
            <w:tcW w:w="1417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17-503311-01-2019</w:t>
            </w:r>
          </w:p>
        </w:tc>
        <w:tc>
          <w:tcPr>
            <w:tcW w:w="1134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45205</w:t>
            </w:r>
          </w:p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45229</w:t>
            </w:r>
          </w:p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45210</w:t>
            </w:r>
          </w:p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45185</w:t>
            </w:r>
          </w:p>
        </w:tc>
        <w:tc>
          <w:tcPr>
            <w:tcW w:w="1134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40253</w:t>
            </w:r>
          </w:p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40270</w:t>
            </w:r>
          </w:p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40297</w:t>
            </w:r>
          </w:p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40280</w:t>
            </w:r>
          </w:p>
        </w:tc>
      </w:tr>
      <w:tr w:rsidR="001169E0" w:rsidRPr="00F36FBB" w:rsidTr="001169E0">
        <w:tc>
          <w:tcPr>
            <w:tcW w:w="655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05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с. Бажын-Алаак, ул. Амаа  Монгуш,д.57</w:t>
            </w:r>
          </w:p>
        </w:tc>
        <w:tc>
          <w:tcPr>
            <w:tcW w:w="1559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1418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06.03.2019г.</w:t>
            </w:r>
          </w:p>
        </w:tc>
        <w:tc>
          <w:tcPr>
            <w:tcW w:w="1417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17-503309-02-2019</w:t>
            </w:r>
          </w:p>
        </w:tc>
        <w:tc>
          <w:tcPr>
            <w:tcW w:w="1134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155509.6</w:t>
            </w:r>
            <w:r w:rsidRPr="007E66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155511.55</w:t>
            </w:r>
          </w:p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155507.41</w:t>
            </w:r>
          </w:p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155505.49</w:t>
            </w:r>
          </w:p>
        </w:tc>
        <w:tc>
          <w:tcPr>
            <w:tcW w:w="1134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206958.06</w:t>
            </w:r>
          </w:p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206969.90</w:t>
            </w:r>
          </w:p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206970.63</w:t>
            </w:r>
          </w:p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206958.74</w:t>
            </w:r>
          </w:p>
        </w:tc>
      </w:tr>
      <w:tr w:rsidR="001169E0" w:rsidRPr="00F36FBB" w:rsidTr="001169E0">
        <w:tc>
          <w:tcPr>
            <w:tcW w:w="655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05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С.Шеми, ул. Дам дын Куулара,д.7а</w:t>
            </w:r>
          </w:p>
        </w:tc>
        <w:tc>
          <w:tcPr>
            <w:tcW w:w="1559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1418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07.03.2019г.</w:t>
            </w:r>
          </w:p>
        </w:tc>
        <w:tc>
          <w:tcPr>
            <w:tcW w:w="1417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17-503307-03-2019</w:t>
            </w:r>
          </w:p>
        </w:tc>
        <w:tc>
          <w:tcPr>
            <w:tcW w:w="1134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44809</w:t>
            </w:r>
          </w:p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44783</w:t>
            </w:r>
          </w:p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44796</w:t>
            </w:r>
          </w:p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44801</w:t>
            </w:r>
          </w:p>
        </w:tc>
        <w:tc>
          <w:tcPr>
            <w:tcW w:w="1134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40813</w:t>
            </w:r>
          </w:p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40795</w:t>
            </w:r>
          </w:p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40772</w:t>
            </w:r>
          </w:p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40776</w:t>
            </w:r>
          </w:p>
        </w:tc>
      </w:tr>
      <w:tr w:rsidR="001169E0" w:rsidRPr="00F36FBB" w:rsidTr="001169E0">
        <w:tc>
          <w:tcPr>
            <w:tcW w:w="655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05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с. Бажын-Алаак,ул. Ак-Судак,д.56 А</w:t>
            </w:r>
          </w:p>
        </w:tc>
        <w:tc>
          <w:tcPr>
            <w:tcW w:w="1559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1418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19.03.2019г.</w:t>
            </w:r>
          </w:p>
        </w:tc>
        <w:tc>
          <w:tcPr>
            <w:tcW w:w="1417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17-503307-04-2019</w:t>
            </w:r>
          </w:p>
        </w:tc>
        <w:tc>
          <w:tcPr>
            <w:tcW w:w="1134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45278.91</w:t>
            </w:r>
          </w:p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45264.28</w:t>
            </w:r>
          </w:p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45239.85</w:t>
            </w:r>
          </w:p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45254.48</w:t>
            </w:r>
          </w:p>
        </w:tc>
        <w:tc>
          <w:tcPr>
            <w:tcW w:w="1134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40423.76</w:t>
            </w:r>
          </w:p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40444.28</w:t>
            </w:r>
          </w:p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40426.86</w:t>
            </w:r>
          </w:p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40406.34</w:t>
            </w:r>
          </w:p>
        </w:tc>
      </w:tr>
      <w:tr w:rsidR="001169E0" w:rsidRPr="00F36FBB" w:rsidTr="001169E0">
        <w:tc>
          <w:tcPr>
            <w:tcW w:w="655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05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с. Хайыракан ул.Чавыдак Кара-оола,д.8а</w:t>
            </w:r>
          </w:p>
        </w:tc>
        <w:tc>
          <w:tcPr>
            <w:tcW w:w="1559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1418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26.03.2019г.</w:t>
            </w:r>
          </w:p>
        </w:tc>
        <w:tc>
          <w:tcPr>
            <w:tcW w:w="1417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17-503307-05-2019</w:t>
            </w:r>
          </w:p>
        </w:tc>
        <w:tc>
          <w:tcPr>
            <w:tcW w:w="1134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54204.58</w:t>
            </w:r>
          </w:p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45815.13</w:t>
            </w:r>
          </w:p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45160.65</w:t>
            </w:r>
          </w:p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45180.21</w:t>
            </w:r>
          </w:p>
        </w:tc>
        <w:tc>
          <w:tcPr>
            <w:tcW w:w="1134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40252.67</w:t>
            </w:r>
          </w:p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40279.76</w:t>
            </w:r>
          </w:p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40262.42</w:t>
            </w:r>
          </w:p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40235.18</w:t>
            </w:r>
          </w:p>
        </w:tc>
      </w:tr>
      <w:tr w:rsidR="001169E0" w:rsidRPr="00F36FBB" w:rsidTr="001169E0">
        <w:tc>
          <w:tcPr>
            <w:tcW w:w="655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05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 xml:space="preserve">С. Элдиг-Хем, ул. Новая, д.1а </w:t>
            </w:r>
          </w:p>
        </w:tc>
        <w:tc>
          <w:tcPr>
            <w:tcW w:w="1559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1418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09.04.2019г.</w:t>
            </w:r>
          </w:p>
        </w:tc>
        <w:tc>
          <w:tcPr>
            <w:tcW w:w="1417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17-503310-06-2019</w:t>
            </w:r>
          </w:p>
        </w:tc>
        <w:tc>
          <w:tcPr>
            <w:tcW w:w="1134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45223.85</w:t>
            </w:r>
          </w:p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45204.58</w:t>
            </w:r>
          </w:p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45180.21</w:t>
            </w:r>
          </w:p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45199.37</w:t>
            </w:r>
          </w:p>
        </w:tc>
        <w:tc>
          <w:tcPr>
            <w:tcW w:w="1134" w:type="dxa"/>
          </w:tcPr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40255.48</w:t>
            </w:r>
          </w:p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40252.67</w:t>
            </w:r>
          </w:p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40235.18</w:t>
            </w:r>
          </w:p>
          <w:p w:rsidR="001169E0" w:rsidRPr="007E66CB" w:rsidRDefault="001169E0" w:rsidP="00116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CB">
              <w:rPr>
                <w:rFonts w:ascii="Times New Roman" w:hAnsi="Times New Roman" w:cs="Times New Roman"/>
                <w:sz w:val="18"/>
                <w:szCs w:val="18"/>
              </w:rPr>
              <w:t>40208.13</w:t>
            </w:r>
          </w:p>
        </w:tc>
      </w:tr>
    </w:tbl>
    <w:p w:rsidR="004A0DC5" w:rsidRDefault="004A0DC5" w:rsidP="001169E0">
      <w:pPr>
        <w:jc w:val="center"/>
      </w:pPr>
    </w:p>
    <w:p w:rsidR="001169E0" w:rsidRDefault="001169E0"/>
    <w:p w:rsidR="001169E0" w:rsidRDefault="001169E0"/>
    <w:p w:rsidR="004A0DC5" w:rsidRDefault="004A0DC5" w:rsidP="004A0DC5"/>
    <w:p w:rsidR="001169E0" w:rsidRDefault="001169E0" w:rsidP="004A0D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9E0" w:rsidRDefault="001169E0" w:rsidP="004A0D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9E0" w:rsidRDefault="001169E0" w:rsidP="004A0D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9E0" w:rsidRDefault="001169E0" w:rsidP="004A0D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9E0" w:rsidRDefault="001169E0" w:rsidP="004A0D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9E0" w:rsidRDefault="001169E0" w:rsidP="004A0D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9E0" w:rsidRDefault="001169E0" w:rsidP="004A0D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9E0" w:rsidRDefault="001169E0" w:rsidP="004A0D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9E0" w:rsidRDefault="001169E0" w:rsidP="004A0D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DC5" w:rsidRPr="00F36FBB" w:rsidRDefault="004A0DC5" w:rsidP="004A0D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FBB">
        <w:rPr>
          <w:rFonts w:ascii="Times New Roman" w:hAnsi="Times New Roman" w:cs="Times New Roman"/>
          <w:b/>
          <w:sz w:val="24"/>
          <w:szCs w:val="24"/>
        </w:rPr>
        <w:t xml:space="preserve">Реестр выданных разрешений на строительство </w:t>
      </w:r>
      <w:r>
        <w:rPr>
          <w:rFonts w:ascii="Times New Roman" w:hAnsi="Times New Roman" w:cs="Times New Roman"/>
          <w:b/>
          <w:sz w:val="24"/>
          <w:szCs w:val="24"/>
        </w:rPr>
        <w:t xml:space="preserve">объектов капитального строительства </w:t>
      </w:r>
      <w:r w:rsidRPr="00F36FBB">
        <w:rPr>
          <w:rFonts w:ascii="Times New Roman" w:hAnsi="Times New Roman" w:cs="Times New Roman"/>
          <w:b/>
          <w:sz w:val="24"/>
          <w:szCs w:val="24"/>
        </w:rPr>
        <w:t xml:space="preserve"> на   территории  Дзун-Хемчикского кожууна  Республики Тыва за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36FBB">
        <w:rPr>
          <w:rFonts w:ascii="Times New Roman" w:hAnsi="Times New Roman" w:cs="Times New Roman"/>
          <w:b/>
          <w:sz w:val="24"/>
          <w:szCs w:val="24"/>
        </w:rPr>
        <w:t>год.</w:t>
      </w:r>
    </w:p>
    <w:tbl>
      <w:tblPr>
        <w:tblStyle w:val="a3"/>
        <w:tblW w:w="0" w:type="auto"/>
        <w:tblLook w:val="04A0"/>
      </w:tblPr>
      <w:tblGrid>
        <w:gridCol w:w="655"/>
        <w:gridCol w:w="3072"/>
        <w:gridCol w:w="2086"/>
        <w:gridCol w:w="1871"/>
        <w:gridCol w:w="1887"/>
      </w:tblGrid>
      <w:tr w:rsidR="004A0DC5" w:rsidRPr="00F36FBB" w:rsidTr="00E82D5F">
        <w:tc>
          <w:tcPr>
            <w:tcW w:w="655" w:type="dxa"/>
          </w:tcPr>
          <w:p w:rsidR="004A0DC5" w:rsidRPr="00F36FBB" w:rsidRDefault="004A0DC5" w:rsidP="00E82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72" w:type="dxa"/>
          </w:tcPr>
          <w:p w:rsidR="004A0DC5" w:rsidRPr="00F36FBB" w:rsidRDefault="004A0DC5" w:rsidP="00E82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086" w:type="dxa"/>
          </w:tcPr>
          <w:p w:rsidR="004A0DC5" w:rsidRPr="00F36FBB" w:rsidRDefault="004A0DC5" w:rsidP="00E82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1" w:type="dxa"/>
          </w:tcPr>
          <w:p w:rsidR="004A0DC5" w:rsidRPr="00F36FBB" w:rsidRDefault="004A0DC5" w:rsidP="00E82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разрешения</w:t>
            </w:r>
          </w:p>
        </w:tc>
        <w:tc>
          <w:tcPr>
            <w:tcW w:w="1887" w:type="dxa"/>
          </w:tcPr>
          <w:p w:rsidR="004A0DC5" w:rsidRPr="00F36FBB" w:rsidRDefault="004A0DC5" w:rsidP="00E82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b/>
                <w:sz w:val="24"/>
                <w:szCs w:val="24"/>
              </w:rPr>
              <w:t>Номер выданного разрешения</w:t>
            </w:r>
          </w:p>
        </w:tc>
      </w:tr>
      <w:tr w:rsidR="004A0DC5" w:rsidRPr="00F36FBB" w:rsidTr="00E82D5F">
        <w:tc>
          <w:tcPr>
            <w:tcW w:w="655" w:type="dxa"/>
          </w:tcPr>
          <w:p w:rsidR="004A0DC5" w:rsidRPr="00F36FBB" w:rsidRDefault="004A0DC5" w:rsidP="00E8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2" w:type="dxa"/>
          </w:tcPr>
          <w:p w:rsidR="004A0DC5" w:rsidRPr="00F36FBB" w:rsidRDefault="00175016" w:rsidP="00E8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 сад «Таежный» С. Элдиг-Хем, ул. Ленина, д. 31</w:t>
            </w:r>
          </w:p>
        </w:tc>
        <w:tc>
          <w:tcPr>
            <w:tcW w:w="2086" w:type="dxa"/>
          </w:tcPr>
          <w:p w:rsidR="004A0DC5" w:rsidRPr="00F36FBB" w:rsidRDefault="00175016" w:rsidP="00E8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«Таежный» с. Элдиг-Хем</w:t>
            </w:r>
          </w:p>
        </w:tc>
        <w:tc>
          <w:tcPr>
            <w:tcW w:w="1871" w:type="dxa"/>
          </w:tcPr>
          <w:p w:rsidR="004A0DC5" w:rsidRPr="00F36FBB" w:rsidRDefault="00175016" w:rsidP="00E8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13.03.2019г.</w:t>
            </w:r>
          </w:p>
        </w:tc>
        <w:tc>
          <w:tcPr>
            <w:tcW w:w="1887" w:type="dxa"/>
          </w:tcPr>
          <w:p w:rsidR="004A0DC5" w:rsidRPr="00F36FBB" w:rsidRDefault="00175016" w:rsidP="0017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17-503311</w:t>
            </w:r>
            <w:r w:rsidR="004A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A0DC5" w:rsidRPr="00F36FBB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4A0DC5" w:rsidRDefault="004A0DC5" w:rsidP="004A0DC5"/>
    <w:p w:rsidR="00E12223" w:rsidRPr="004A0DC5" w:rsidRDefault="00E12223" w:rsidP="004A0DC5"/>
    <w:sectPr w:rsidR="00E12223" w:rsidRPr="004A0DC5" w:rsidSect="001169E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0A6" w:rsidRDefault="00F530A6" w:rsidP="001169E0">
      <w:pPr>
        <w:spacing w:after="0" w:line="240" w:lineRule="auto"/>
      </w:pPr>
      <w:r>
        <w:separator/>
      </w:r>
    </w:p>
  </w:endnote>
  <w:endnote w:type="continuationSeparator" w:id="0">
    <w:p w:rsidR="00F530A6" w:rsidRDefault="00F530A6" w:rsidP="00116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0A6" w:rsidRDefault="00F530A6" w:rsidP="001169E0">
      <w:pPr>
        <w:spacing w:after="0" w:line="240" w:lineRule="auto"/>
      </w:pPr>
      <w:r>
        <w:separator/>
      </w:r>
    </w:p>
  </w:footnote>
  <w:footnote w:type="continuationSeparator" w:id="0">
    <w:p w:rsidR="00F530A6" w:rsidRDefault="00F530A6" w:rsidP="00116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9E0" w:rsidRPr="00F36FBB" w:rsidRDefault="001169E0" w:rsidP="001169E0">
    <w:pPr>
      <w:jc w:val="center"/>
      <w:rPr>
        <w:rFonts w:ascii="Times New Roman" w:hAnsi="Times New Roman" w:cs="Times New Roman"/>
        <w:b/>
        <w:sz w:val="24"/>
        <w:szCs w:val="24"/>
      </w:rPr>
    </w:pPr>
    <w:r w:rsidRPr="00F36FBB">
      <w:rPr>
        <w:rFonts w:ascii="Times New Roman" w:hAnsi="Times New Roman" w:cs="Times New Roman"/>
        <w:b/>
        <w:sz w:val="24"/>
        <w:szCs w:val="24"/>
      </w:rPr>
      <w:t xml:space="preserve">Реестр выданных </w:t>
    </w:r>
    <w:r>
      <w:rPr>
        <w:rFonts w:ascii="Times New Roman" w:hAnsi="Times New Roman" w:cs="Times New Roman"/>
        <w:b/>
        <w:sz w:val="24"/>
        <w:szCs w:val="24"/>
      </w:rPr>
      <w:t>уведомлений</w:t>
    </w:r>
    <w:r w:rsidRPr="00F36FBB">
      <w:rPr>
        <w:rFonts w:ascii="Times New Roman" w:hAnsi="Times New Roman" w:cs="Times New Roman"/>
        <w:b/>
        <w:sz w:val="24"/>
        <w:szCs w:val="24"/>
      </w:rPr>
      <w:t xml:space="preserve"> на строительство жилых зданий на   территории  Дзун-Хемчикск</w:t>
    </w:r>
    <w:r>
      <w:rPr>
        <w:rFonts w:ascii="Times New Roman" w:hAnsi="Times New Roman" w:cs="Times New Roman"/>
        <w:b/>
        <w:sz w:val="24"/>
        <w:szCs w:val="24"/>
      </w:rPr>
      <w:t>ого кожууна  Республики Тыва в  2019 году.</w:t>
    </w:r>
  </w:p>
  <w:p w:rsidR="001169E0" w:rsidRDefault="001169E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0DC5"/>
    <w:rsid w:val="001169E0"/>
    <w:rsid w:val="00175016"/>
    <w:rsid w:val="004A0DC5"/>
    <w:rsid w:val="00634F13"/>
    <w:rsid w:val="007A20FC"/>
    <w:rsid w:val="007E66CB"/>
    <w:rsid w:val="009C35EF"/>
    <w:rsid w:val="00E12223"/>
    <w:rsid w:val="00F53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DC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E66C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116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69E0"/>
  </w:style>
  <w:style w:type="paragraph" w:styleId="a7">
    <w:name w:val="footer"/>
    <w:basedOn w:val="a"/>
    <w:link w:val="a8"/>
    <w:uiPriority w:val="99"/>
    <w:semiHidden/>
    <w:unhideWhenUsed/>
    <w:rsid w:val="00116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69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1123074</dc:creator>
  <cp:lastModifiedBy>Ахитектор</cp:lastModifiedBy>
  <cp:revision>3</cp:revision>
  <dcterms:created xsi:type="dcterms:W3CDTF">2019-05-15T09:34:00Z</dcterms:created>
  <dcterms:modified xsi:type="dcterms:W3CDTF">2019-05-16T04:34:00Z</dcterms:modified>
</cp:coreProperties>
</file>